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D3C62" w14:textId="45E58D92" w:rsidR="00300C55" w:rsidRPr="0083448E" w:rsidRDefault="007D13C7" w:rsidP="002E2CD5">
      <w:pPr>
        <w:spacing w:line="240" w:lineRule="auto"/>
        <w:jc w:val="center"/>
        <w:rPr>
          <w:rFonts w:ascii="Arial" w:hAnsi="Arial" w:cs="Arial"/>
          <w:b/>
          <w:bCs/>
          <w:color w:val="E2007A"/>
          <w:sz w:val="32"/>
          <w:szCs w:val="32"/>
        </w:rPr>
      </w:pPr>
      <w:r w:rsidRPr="00F56282">
        <w:rPr>
          <w:rFonts w:ascii="Arial" w:eastAsia="Times New Roman" w:hAnsi="Arial" w:cs="Arial"/>
          <w:b/>
          <w:bCs/>
          <w:noProof/>
          <w:color w:val="E2007E"/>
          <w:kern w:val="36"/>
          <w:szCs w:val="24"/>
        </w:rPr>
        <w:drawing>
          <wp:anchor distT="0" distB="0" distL="114300" distR="114300" simplePos="0" relativeHeight="251659264" behindDoc="0" locked="0" layoutInCell="1" allowOverlap="1" wp14:anchorId="7AECA1BE" wp14:editId="2EBF068B">
            <wp:simplePos x="0" y="0"/>
            <wp:positionH relativeFrom="column">
              <wp:posOffset>-469900</wp:posOffset>
            </wp:positionH>
            <wp:positionV relativeFrom="paragraph">
              <wp:posOffset>492125</wp:posOffset>
            </wp:positionV>
            <wp:extent cx="895350" cy="895350"/>
            <wp:effectExtent l="0" t="0" r="6350" b="6350"/>
            <wp:wrapSquare wrapText="bothSides"/>
            <wp:docPr id="7" name="Image 1" descr="Une image contenant cercl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" descr="Une image contenant cercl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812CA" w14:textId="716AE0AE" w:rsidR="002B3FD6" w:rsidRPr="0083448E" w:rsidRDefault="002E2CD5" w:rsidP="002E2CD5">
      <w:pPr>
        <w:spacing w:line="240" w:lineRule="auto"/>
        <w:jc w:val="center"/>
        <w:rPr>
          <w:rFonts w:ascii="Arial" w:hAnsi="Arial" w:cs="Arial"/>
          <w:b/>
          <w:bCs/>
          <w:color w:val="E2007A"/>
          <w:sz w:val="32"/>
          <w:szCs w:val="32"/>
        </w:rPr>
      </w:pPr>
      <w:r w:rsidRPr="0083448E">
        <w:rPr>
          <w:rFonts w:ascii="Arial" w:hAnsi="Arial" w:cs="Arial"/>
          <w:b/>
          <w:bCs/>
          <w:color w:val="E2007A"/>
          <w:sz w:val="32"/>
          <w:szCs w:val="32"/>
        </w:rPr>
        <w:t xml:space="preserve">CAHIER DES CHARGES DE </w:t>
      </w:r>
      <w:r w:rsidR="007D13C7">
        <w:rPr>
          <w:rFonts w:ascii="Arial" w:hAnsi="Arial" w:cs="Arial"/>
          <w:b/>
          <w:bCs/>
          <w:color w:val="E2007A"/>
          <w:sz w:val="32"/>
          <w:szCs w:val="32"/>
        </w:rPr>
        <w:br/>
      </w:r>
      <w:r w:rsidRPr="0083448E">
        <w:rPr>
          <w:rFonts w:ascii="Arial" w:hAnsi="Arial" w:cs="Arial"/>
          <w:b/>
          <w:bCs/>
          <w:color w:val="E2007A"/>
          <w:sz w:val="32"/>
          <w:szCs w:val="32"/>
        </w:rPr>
        <w:t xml:space="preserve">LA DEMANDE </w:t>
      </w:r>
      <w:r w:rsidR="0083448E" w:rsidRPr="0083448E">
        <w:rPr>
          <w:rFonts w:ascii="Arial" w:hAnsi="Arial" w:cs="Arial"/>
          <w:b/>
          <w:bCs/>
          <w:color w:val="E2007A"/>
          <w:sz w:val="32"/>
          <w:szCs w:val="32"/>
        </w:rPr>
        <w:t>SUR-MESURE</w:t>
      </w:r>
    </w:p>
    <w:tbl>
      <w:tblPr>
        <w:tblStyle w:val="TableGrid"/>
        <w:tblpPr w:leftFromText="141" w:rightFromText="141" w:vertAnchor="text" w:horzAnchor="margin" w:tblpY="151"/>
        <w:tblW w:w="9069" w:type="dxa"/>
        <w:tblInd w:w="0" w:type="dxa"/>
        <w:tblCellMar>
          <w:top w:w="29" w:type="dxa"/>
          <w:left w:w="96" w:type="dxa"/>
          <w:bottom w:w="119" w:type="dxa"/>
          <w:right w:w="182" w:type="dxa"/>
        </w:tblCellMar>
        <w:tblLook w:val="04A0" w:firstRow="1" w:lastRow="0" w:firstColumn="1" w:lastColumn="0" w:noHBand="0" w:noVBand="1"/>
      </w:tblPr>
      <w:tblGrid>
        <w:gridCol w:w="2691"/>
        <w:gridCol w:w="6378"/>
      </w:tblGrid>
      <w:tr w:rsidR="00300C55" w:rsidRPr="0083448E" w14:paraId="23DA73C6" w14:textId="77777777" w:rsidTr="00300C55">
        <w:trPr>
          <w:trHeight w:val="305"/>
        </w:trPr>
        <w:tc>
          <w:tcPr>
            <w:tcW w:w="269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F572C4" w14:textId="77777777" w:rsidR="00300C55" w:rsidRPr="0083448E" w:rsidRDefault="00300C55" w:rsidP="00300C55">
            <w:pPr>
              <w:spacing w:after="0"/>
              <w:ind w:left="19"/>
              <w:rPr>
                <w:rFonts w:ascii="Arial" w:hAnsi="Arial" w:cs="Arial"/>
                <w:b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t xml:space="preserve">Organisme demandeur : </w:t>
            </w:r>
          </w:p>
        </w:tc>
        <w:tc>
          <w:tcPr>
            <w:tcW w:w="6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40C535" w14:textId="77777777" w:rsidR="00300C55" w:rsidRPr="0083448E" w:rsidRDefault="00300C55" w:rsidP="00300C55">
            <w:pPr>
              <w:spacing w:after="0"/>
              <w:ind w:left="19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3B5EC825" w14:textId="77777777" w:rsidTr="00300C55">
        <w:trPr>
          <w:trHeight w:val="531"/>
        </w:trPr>
        <w:tc>
          <w:tcPr>
            <w:tcW w:w="269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982D87" w14:textId="5585080E" w:rsidR="00300C55" w:rsidRPr="0083448E" w:rsidRDefault="00300C55" w:rsidP="00300C55">
            <w:pPr>
              <w:spacing w:after="71"/>
              <w:ind w:left="10"/>
              <w:rPr>
                <w:rFonts w:ascii="Arial" w:hAnsi="Arial" w:cs="Arial"/>
                <w:b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t xml:space="preserve">Nom et coordonnées du responsable de </w:t>
            </w:r>
            <w:r w:rsidR="007D13C7">
              <w:rPr>
                <w:rFonts w:ascii="Arial" w:hAnsi="Arial" w:cs="Arial"/>
                <w:b/>
                <w:sz w:val="22"/>
              </w:rPr>
              <w:t>f</w:t>
            </w:r>
            <w:r w:rsidRPr="0083448E">
              <w:rPr>
                <w:rFonts w:ascii="Arial" w:hAnsi="Arial" w:cs="Arial"/>
                <w:b/>
                <w:sz w:val="22"/>
              </w:rPr>
              <w:t>ormation</w:t>
            </w:r>
          </w:p>
        </w:tc>
        <w:tc>
          <w:tcPr>
            <w:tcW w:w="6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17492A" w14:textId="77777777" w:rsidR="00300C55" w:rsidRPr="0083448E" w:rsidRDefault="00300C55" w:rsidP="00300C55">
            <w:pPr>
              <w:spacing w:after="0"/>
              <w:ind w:left="86" w:hanging="67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389E9727" w14:textId="77777777" w:rsidTr="00300C55">
        <w:trPr>
          <w:trHeight w:val="571"/>
        </w:trPr>
        <w:tc>
          <w:tcPr>
            <w:tcW w:w="269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30FEE5" w14:textId="77777777" w:rsidR="00300C55" w:rsidRPr="0083448E" w:rsidRDefault="00300C55" w:rsidP="00300C55">
            <w:pPr>
              <w:spacing w:after="0"/>
              <w:ind w:left="0"/>
              <w:rPr>
                <w:rFonts w:ascii="Arial" w:hAnsi="Arial" w:cs="Arial"/>
                <w:b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t>Noms et coordonnées des Responsables du Projet</w:t>
            </w:r>
          </w:p>
        </w:tc>
        <w:tc>
          <w:tcPr>
            <w:tcW w:w="6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8AF6DA8" w14:textId="77777777" w:rsidR="00300C55" w:rsidRPr="0083448E" w:rsidRDefault="00300C55" w:rsidP="00300C55">
            <w:pPr>
              <w:spacing w:after="0"/>
              <w:ind w:left="10"/>
              <w:rPr>
                <w:rFonts w:ascii="Arial" w:hAnsi="Arial" w:cs="Arial"/>
                <w:sz w:val="22"/>
              </w:rPr>
            </w:pPr>
          </w:p>
          <w:p w14:paraId="7D0EB765" w14:textId="77777777" w:rsidR="00300C55" w:rsidRPr="0083448E" w:rsidRDefault="00300C55" w:rsidP="00300C55">
            <w:pPr>
              <w:spacing w:after="0"/>
              <w:ind w:left="20" w:hanging="10"/>
              <w:rPr>
                <w:rFonts w:ascii="Arial" w:hAnsi="Arial" w:cs="Arial"/>
                <w:sz w:val="22"/>
              </w:rPr>
            </w:pPr>
          </w:p>
        </w:tc>
      </w:tr>
    </w:tbl>
    <w:p w14:paraId="26651868" w14:textId="77777777" w:rsidR="00300C55" w:rsidRPr="0083448E" w:rsidRDefault="00300C55" w:rsidP="00300C55">
      <w:pPr>
        <w:spacing w:line="240" w:lineRule="auto"/>
        <w:ind w:left="0"/>
        <w:rPr>
          <w:rFonts w:ascii="Arial" w:hAnsi="Arial" w:cs="Arial"/>
          <w:b/>
          <w:bCs/>
          <w:color w:val="E2007A"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XSpec="center" w:tblpY="63"/>
        <w:tblW w:w="10239" w:type="dxa"/>
        <w:tblLook w:val="04A0" w:firstRow="1" w:lastRow="0" w:firstColumn="1" w:lastColumn="0" w:noHBand="0" w:noVBand="1"/>
      </w:tblPr>
      <w:tblGrid>
        <w:gridCol w:w="4254"/>
        <w:gridCol w:w="5985"/>
      </w:tblGrid>
      <w:tr w:rsidR="00300C55" w:rsidRPr="0083448E" w14:paraId="03E639B3" w14:textId="77777777" w:rsidTr="008B7DE0">
        <w:tc>
          <w:tcPr>
            <w:tcW w:w="10239" w:type="dxa"/>
            <w:gridSpan w:val="2"/>
          </w:tcPr>
          <w:p w14:paraId="6750053F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b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t>CONTEXTE ET ENVIRONNEMENT DE LA DEMANDE</w:t>
            </w:r>
          </w:p>
        </w:tc>
      </w:tr>
      <w:tr w:rsidR="00300C55" w:rsidRPr="0083448E" w14:paraId="43F83388" w14:textId="77777777" w:rsidTr="008B7DE0">
        <w:tc>
          <w:tcPr>
            <w:tcW w:w="10239" w:type="dxa"/>
            <w:gridSpan w:val="2"/>
            <w:tcBorders>
              <w:bottom w:val="single" w:sz="4" w:space="0" w:color="auto"/>
            </w:tcBorders>
          </w:tcPr>
          <w:p w14:paraId="32404C83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67C4182D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68E06756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03E94B27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27F4C2C7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73E11B31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1DDD0AE8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0F014A96" w14:textId="77777777" w:rsidTr="008B7DE0">
        <w:tc>
          <w:tcPr>
            <w:tcW w:w="10239" w:type="dxa"/>
            <w:gridSpan w:val="2"/>
          </w:tcPr>
          <w:p w14:paraId="23DDCCAA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b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t>ENVIRONNEMENT DE L’ORGANISME</w:t>
            </w:r>
          </w:p>
        </w:tc>
      </w:tr>
      <w:tr w:rsidR="00300C55" w:rsidRPr="0083448E" w14:paraId="219FCB04" w14:textId="77777777" w:rsidTr="008B7DE0">
        <w:trPr>
          <w:trHeight w:val="300"/>
        </w:trPr>
        <w:tc>
          <w:tcPr>
            <w:tcW w:w="10239" w:type="dxa"/>
            <w:gridSpan w:val="2"/>
          </w:tcPr>
          <w:p w14:paraId="4EC7BDE0" w14:textId="77777777" w:rsidR="00300C55" w:rsidRPr="0083448E" w:rsidRDefault="00300C55" w:rsidP="008B7DE0">
            <w:pPr>
              <w:rPr>
                <w:rFonts w:ascii="Arial" w:hAnsi="Arial" w:cs="Arial"/>
                <w:b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t xml:space="preserve">  </w:t>
            </w:r>
          </w:p>
          <w:p w14:paraId="3F971224" w14:textId="77777777" w:rsidR="00300C55" w:rsidRPr="0083448E" w:rsidRDefault="00300C55" w:rsidP="008B7DE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00C55" w:rsidRPr="0083448E" w14:paraId="41A76153" w14:textId="77777777" w:rsidTr="008B7DE0">
        <w:tc>
          <w:tcPr>
            <w:tcW w:w="10239" w:type="dxa"/>
            <w:gridSpan w:val="2"/>
          </w:tcPr>
          <w:p w14:paraId="0A3C2D6D" w14:textId="2B513EA5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b/>
                <w:bCs/>
                <w:sz w:val="22"/>
              </w:rPr>
              <w:t xml:space="preserve">RESULTATS ATTENDUS A L’ISSUE DE LA </w:t>
            </w:r>
            <w:r w:rsidR="00DD2261">
              <w:rPr>
                <w:rFonts w:ascii="Arial" w:hAnsi="Arial" w:cs="Arial"/>
                <w:b/>
                <w:bCs/>
                <w:sz w:val="22"/>
              </w:rPr>
              <w:t xml:space="preserve">PRESTATION </w:t>
            </w:r>
            <w:r w:rsidR="00DD2261" w:rsidRPr="00DD2261">
              <w:rPr>
                <w:rFonts w:ascii="Arial" w:hAnsi="Arial" w:cs="Arial"/>
                <w:b/>
                <w:bCs/>
                <w:sz w:val="22"/>
              </w:rPr>
              <w:t>(</w:t>
            </w:r>
            <w:r w:rsidR="00DD2261">
              <w:rPr>
                <w:rFonts w:ascii="Arial" w:hAnsi="Arial" w:cs="Arial"/>
                <w:b/>
                <w:bCs/>
                <w:sz w:val="22"/>
              </w:rPr>
              <w:t>formation</w:t>
            </w:r>
            <w:r w:rsidR="00DD2261" w:rsidRPr="00DD2261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DD2261" w:rsidRPr="00DD2261">
              <w:rPr>
                <w:rFonts w:ascii="Arial" w:hAnsi="Arial" w:cs="Arial"/>
                <w:b/>
                <w:bCs/>
                <w:sz w:val="22"/>
              </w:rPr>
              <w:t>accompagnement,</w:t>
            </w:r>
            <w:r w:rsidR="00DD2261">
              <w:rPr>
                <w:rFonts w:ascii="Arial" w:hAnsi="Arial" w:cs="Arial"/>
                <w:b/>
                <w:bCs/>
                <w:sz w:val="22"/>
              </w:rPr>
              <w:t>…</w:t>
            </w:r>
            <w:r w:rsidR="00DD2261" w:rsidRPr="00DD2261">
              <w:rPr>
                <w:rFonts w:ascii="Arial" w:hAnsi="Arial" w:cs="Arial"/>
                <w:b/>
                <w:bCs/>
                <w:sz w:val="22"/>
              </w:rPr>
              <w:t>)</w:t>
            </w:r>
            <w:r w:rsidR="007D13C7">
              <w:rPr>
                <w:rFonts w:ascii="Arial" w:hAnsi="Arial" w:cs="Arial"/>
                <w:b/>
                <w:bCs/>
                <w:sz w:val="22"/>
              </w:rPr>
              <w:t xml:space="preserve"> : </w:t>
            </w:r>
            <w:r w:rsidR="007D13C7" w:rsidRPr="007D13C7">
              <w:rPr>
                <w:rFonts w:ascii="Arial" w:hAnsi="Arial" w:cs="Arial"/>
                <w:sz w:val="22"/>
              </w:rPr>
              <w:t>I</w:t>
            </w:r>
            <w:r w:rsidRPr="007D13C7">
              <w:rPr>
                <w:rFonts w:ascii="Arial" w:hAnsi="Arial" w:cs="Arial"/>
                <w:sz w:val="22"/>
              </w:rPr>
              <w:t xml:space="preserve">ndicateurs quantitatifs, qualitatifs, résultats observables, posture </w:t>
            </w:r>
            <w:r w:rsidR="00DD2261">
              <w:rPr>
                <w:rFonts w:ascii="Arial" w:hAnsi="Arial" w:cs="Arial"/>
                <w:sz w:val="22"/>
              </w:rPr>
              <w:t xml:space="preserve">et pratique </w:t>
            </w:r>
            <w:r w:rsidRPr="007D13C7">
              <w:rPr>
                <w:rFonts w:ascii="Arial" w:hAnsi="Arial" w:cs="Arial"/>
                <w:sz w:val="22"/>
              </w:rPr>
              <w:t xml:space="preserve">professionnelle, </w:t>
            </w:r>
          </w:p>
        </w:tc>
      </w:tr>
      <w:tr w:rsidR="00300C55" w:rsidRPr="0083448E" w14:paraId="5DED6A6D" w14:textId="77777777" w:rsidTr="008B7DE0">
        <w:tc>
          <w:tcPr>
            <w:tcW w:w="10239" w:type="dxa"/>
            <w:gridSpan w:val="2"/>
          </w:tcPr>
          <w:p w14:paraId="4D4D85DE" w14:textId="77777777" w:rsidR="00300C55" w:rsidRPr="0083448E" w:rsidRDefault="00300C55" w:rsidP="008B7DE0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321571E3" w14:textId="77777777" w:rsidR="00300C55" w:rsidRPr="0083448E" w:rsidRDefault="00300C55" w:rsidP="008B7DE0">
            <w:pPr>
              <w:pStyle w:val="Paragraphedeliste"/>
              <w:spacing w:after="0"/>
              <w:rPr>
                <w:rFonts w:ascii="Arial" w:hAnsi="Arial" w:cs="Arial"/>
                <w:sz w:val="22"/>
              </w:rPr>
            </w:pPr>
          </w:p>
          <w:p w14:paraId="7BBEDBF1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369A2C57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64089B85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3943179B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3F305AB8" w14:textId="77777777" w:rsidTr="008B7DE0">
        <w:tc>
          <w:tcPr>
            <w:tcW w:w="10239" w:type="dxa"/>
            <w:gridSpan w:val="2"/>
          </w:tcPr>
          <w:p w14:paraId="7818BE9F" w14:textId="12BE9898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b/>
                <w:bCs/>
                <w:sz w:val="22"/>
              </w:rPr>
              <w:t>COMPETENCES VISEES</w:t>
            </w:r>
            <w:r w:rsidR="007D13C7">
              <w:rPr>
                <w:rFonts w:ascii="Arial" w:hAnsi="Arial" w:cs="Arial"/>
                <w:b/>
                <w:bCs/>
                <w:sz w:val="22"/>
              </w:rPr>
              <w:t xml:space="preserve"> : </w:t>
            </w:r>
            <w:r w:rsidRPr="007D13C7">
              <w:rPr>
                <w:rFonts w:ascii="Arial" w:hAnsi="Arial" w:cs="Arial"/>
                <w:sz w:val="22"/>
              </w:rPr>
              <w:t xml:space="preserve">Compétences devant être acquises à l’issue de l’action de formation / </w:t>
            </w:r>
            <w:r w:rsidR="00DD2261">
              <w:rPr>
                <w:rFonts w:ascii="Arial" w:hAnsi="Arial" w:cs="Arial"/>
                <w:sz w:val="22"/>
              </w:rPr>
              <w:t xml:space="preserve">de la </w:t>
            </w:r>
            <w:r w:rsidRPr="007D13C7">
              <w:rPr>
                <w:rFonts w:ascii="Arial" w:hAnsi="Arial" w:cs="Arial"/>
                <w:sz w:val="22"/>
              </w:rPr>
              <w:t>prestation</w:t>
            </w:r>
            <w:r w:rsidR="007D13C7">
              <w:rPr>
                <w:rFonts w:ascii="Arial" w:hAnsi="Arial" w:cs="Arial"/>
                <w:sz w:val="22"/>
              </w:rPr>
              <w:t>.</w:t>
            </w:r>
          </w:p>
          <w:p w14:paraId="6855D099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300C55" w:rsidRPr="0083448E" w14:paraId="41405897" w14:textId="77777777" w:rsidTr="008B7DE0">
        <w:tc>
          <w:tcPr>
            <w:tcW w:w="10239" w:type="dxa"/>
            <w:gridSpan w:val="2"/>
          </w:tcPr>
          <w:p w14:paraId="352C997A" w14:textId="31CD8F72" w:rsidR="00DD2261" w:rsidRPr="00DD2261" w:rsidRDefault="00DD2261" w:rsidP="00DD2261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À</w:t>
            </w:r>
            <w:r w:rsidRPr="00DD2261">
              <w:rPr>
                <w:rFonts w:ascii="Arial" w:hAnsi="Arial" w:cs="Arial"/>
                <w:sz w:val="22"/>
              </w:rPr>
              <w:t xml:space="preserve"> l’issue de la formation les stagiaires seront capables de ... (savoirs, savoirs- faire, savoirs- être)</w:t>
            </w:r>
            <w:r w:rsidRPr="00DD2261">
              <w:rPr>
                <w:rFonts w:ascii="Arial" w:hAnsi="Arial" w:cs="Arial"/>
                <w:b/>
                <w:bCs/>
                <w:sz w:val="22"/>
              </w:rPr>
              <w:t> </w:t>
            </w:r>
          </w:p>
          <w:p w14:paraId="0B08A0D6" w14:textId="77777777" w:rsidR="00DD2261" w:rsidRPr="00DD2261" w:rsidRDefault="00DD2261" w:rsidP="00DD2261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 w:rsidRPr="00DD2261">
              <w:rPr>
                <w:rFonts w:ascii="Arial" w:hAnsi="Arial" w:cs="Arial"/>
                <w:sz w:val="22"/>
              </w:rPr>
              <w:t> </w:t>
            </w:r>
          </w:p>
          <w:p w14:paraId="569009D1" w14:textId="650ED81B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0C5CAC00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465A9DFE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4EA2D081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5DFAD218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0AE0137F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111D261C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787545F8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0D8F729B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6578BF7A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264BB3E0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1DB85E74" w14:textId="77777777" w:rsidTr="008B7DE0">
        <w:tc>
          <w:tcPr>
            <w:tcW w:w="10239" w:type="dxa"/>
            <w:gridSpan w:val="2"/>
          </w:tcPr>
          <w:p w14:paraId="5C9365E1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lastRenderedPageBreak/>
              <w:t>PUBLIC CONCERNE</w:t>
            </w:r>
          </w:p>
        </w:tc>
      </w:tr>
      <w:tr w:rsidR="00300C55" w:rsidRPr="0083448E" w14:paraId="3B07814B" w14:textId="77777777" w:rsidTr="008B7DE0">
        <w:tc>
          <w:tcPr>
            <w:tcW w:w="4254" w:type="dxa"/>
          </w:tcPr>
          <w:p w14:paraId="450C4954" w14:textId="77777777" w:rsidR="00300C55" w:rsidRPr="0083448E" w:rsidRDefault="00300C55" w:rsidP="008B7DE0">
            <w:pPr>
              <w:spacing w:after="0"/>
              <w:ind w:left="71" w:firstLine="10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sz w:val="22"/>
              </w:rPr>
              <w:t>Nombre de personnes concernées</w:t>
            </w:r>
          </w:p>
          <w:p w14:paraId="0365F668" w14:textId="77777777" w:rsidR="00300C55" w:rsidRPr="0083448E" w:rsidRDefault="00300C55" w:rsidP="008B7DE0">
            <w:pPr>
              <w:spacing w:after="0"/>
              <w:ind w:left="71" w:firstLine="10"/>
              <w:rPr>
                <w:rFonts w:ascii="Arial" w:hAnsi="Arial" w:cs="Arial"/>
                <w:sz w:val="22"/>
              </w:rPr>
            </w:pPr>
          </w:p>
          <w:p w14:paraId="79AAB3EB" w14:textId="77777777" w:rsidR="00300C55" w:rsidRPr="0083448E" w:rsidRDefault="00300C55" w:rsidP="008B7DE0">
            <w:pPr>
              <w:spacing w:after="0"/>
              <w:ind w:left="71" w:firstLine="10"/>
              <w:rPr>
                <w:rFonts w:ascii="Arial" w:hAnsi="Arial" w:cs="Arial"/>
                <w:sz w:val="22"/>
              </w:rPr>
            </w:pPr>
          </w:p>
        </w:tc>
        <w:tc>
          <w:tcPr>
            <w:tcW w:w="5985" w:type="dxa"/>
          </w:tcPr>
          <w:p w14:paraId="24C52ACB" w14:textId="65753F39" w:rsidR="00300C55" w:rsidRPr="0083448E" w:rsidRDefault="00300C55" w:rsidP="00300C55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074CAEBC" w14:textId="77777777" w:rsidTr="008B7DE0">
        <w:tc>
          <w:tcPr>
            <w:tcW w:w="4254" w:type="dxa"/>
          </w:tcPr>
          <w:p w14:paraId="29F7E207" w14:textId="77777777" w:rsidR="00300C55" w:rsidRPr="0083448E" w:rsidRDefault="00300C55" w:rsidP="008B7DE0">
            <w:pPr>
              <w:spacing w:after="0"/>
              <w:ind w:left="71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sz w:val="22"/>
              </w:rPr>
              <w:t>Nombre de groupes potentiels</w:t>
            </w:r>
          </w:p>
          <w:p w14:paraId="25A700D5" w14:textId="77777777" w:rsidR="00300C55" w:rsidRPr="0083448E" w:rsidRDefault="00300C55" w:rsidP="008B7DE0">
            <w:pPr>
              <w:spacing w:after="0"/>
              <w:ind w:left="71"/>
              <w:rPr>
                <w:rFonts w:ascii="Arial" w:hAnsi="Arial" w:cs="Arial"/>
                <w:sz w:val="22"/>
              </w:rPr>
            </w:pPr>
          </w:p>
          <w:p w14:paraId="12D7C080" w14:textId="77777777" w:rsidR="00300C55" w:rsidRPr="0083448E" w:rsidRDefault="00300C55" w:rsidP="008B7DE0">
            <w:pPr>
              <w:spacing w:after="0"/>
              <w:ind w:left="71"/>
              <w:rPr>
                <w:rFonts w:ascii="Arial" w:hAnsi="Arial" w:cs="Arial"/>
                <w:sz w:val="22"/>
              </w:rPr>
            </w:pPr>
          </w:p>
        </w:tc>
        <w:tc>
          <w:tcPr>
            <w:tcW w:w="5985" w:type="dxa"/>
          </w:tcPr>
          <w:p w14:paraId="7A00AF29" w14:textId="2436C9C7" w:rsidR="00300C55" w:rsidRPr="0083448E" w:rsidRDefault="00300C55" w:rsidP="00300C55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23E5C396" w14:textId="77777777" w:rsidTr="008B7DE0">
        <w:tc>
          <w:tcPr>
            <w:tcW w:w="4254" w:type="dxa"/>
          </w:tcPr>
          <w:p w14:paraId="23D81912" w14:textId="77777777" w:rsidR="00300C55" w:rsidRPr="0083448E" w:rsidRDefault="00300C55" w:rsidP="008B7DE0">
            <w:pPr>
              <w:spacing w:after="0"/>
              <w:ind w:left="71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sz w:val="22"/>
              </w:rPr>
              <w:t xml:space="preserve">Fonction, profil des participants </w:t>
            </w:r>
          </w:p>
          <w:p w14:paraId="344698EA" w14:textId="77777777" w:rsidR="00300C55" w:rsidRPr="0083448E" w:rsidRDefault="00300C55" w:rsidP="008B7DE0">
            <w:pPr>
              <w:spacing w:after="0"/>
              <w:ind w:left="71"/>
              <w:rPr>
                <w:rFonts w:ascii="Arial" w:hAnsi="Arial" w:cs="Arial"/>
                <w:sz w:val="22"/>
              </w:rPr>
            </w:pPr>
          </w:p>
          <w:p w14:paraId="13650687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5985" w:type="dxa"/>
          </w:tcPr>
          <w:p w14:paraId="25B82164" w14:textId="2493BF17" w:rsidR="00300C55" w:rsidRPr="0083448E" w:rsidRDefault="00300C55" w:rsidP="00300C55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7D0D0F60" w14:textId="77777777" w:rsidTr="008B7DE0">
        <w:tc>
          <w:tcPr>
            <w:tcW w:w="10239" w:type="dxa"/>
            <w:gridSpan w:val="2"/>
          </w:tcPr>
          <w:p w14:paraId="408D0531" w14:textId="26E64AF0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b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t xml:space="preserve">MODALITES </w:t>
            </w:r>
            <w:r w:rsidR="00DD2261">
              <w:rPr>
                <w:rFonts w:ascii="Arial" w:hAnsi="Arial" w:cs="Arial"/>
                <w:b/>
                <w:sz w:val="22"/>
              </w:rPr>
              <w:t xml:space="preserve">PRATIQUES </w:t>
            </w:r>
            <w:r w:rsidRPr="0083448E">
              <w:rPr>
                <w:rFonts w:ascii="Arial" w:hAnsi="Arial" w:cs="Arial"/>
                <w:b/>
                <w:sz w:val="22"/>
              </w:rPr>
              <w:t>ET METHODES PEDAGOGIQUES </w:t>
            </w:r>
          </w:p>
        </w:tc>
      </w:tr>
      <w:tr w:rsidR="00300C55" w:rsidRPr="0083448E" w14:paraId="61555730" w14:textId="77777777" w:rsidTr="008B7DE0">
        <w:tc>
          <w:tcPr>
            <w:tcW w:w="4254" w:type="dxa"/>
          </w:tcPr>
          <w:p w14:paraId="7913C943" w14:textId="2F76CE96" w:rsidR="00300C55" w:rsidRPr="0083448E" w:rsidRDefault="00300C55" w:rsidP="008B7DE0">
            <w:pPr>
              <w:spacing w:after="0" w:line="249" w:lineRule="auto"/>
              <w:ind w:left="0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sz w:val="22"/>
              </w:rPr>
              <w:t>Durée </w:t>
            </w:r>
          </w:p>
          <w:p w14:paraId="071D050E" w14:textId="145CA553" w:rsidR="00300C55" w:rsidRPr="0083448E" w:rsidRDefault="00300C55" w:rsidP="008B7DE0">
            <w:pPr>
              <w:spacing w:after="0"/>
              <w:ind w:left="1027"/>
              <w:rPr>
                <w:rFonts w:ascii="Arial" w:hAnsi="Arial" w:cs="Arial"/>
                <w:sz w:val="22"/>
              </w:rPr>
            </w:pPr>
          </w:p>
        </w:tc>
        <w:tc>
          <w:tcPr>
            <w:tcW w:w="5985" w:type="dxa"/>
          </w:tcPr>
          <w:p w14:paraId="7F57AB58" w14:textId="33590BD8" w:rsidR="00300C55" w:rsidRPr="0083448E" w:rsidRDefault="00300C55" w:rsidP="00300C55">
            <w:pPr>
              <w:pStyle w:val="Paragraphedeliste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31D059E2" w14:textId="77777777" w:rsidTr="008B7DE0">
        <w:tc>
          <w:tcPr>
            <w:tcW w:w="4254" w:type="dxa"/>
          </w:tcPr>
          <w:p w14:paraId="21FEAEF8" w14:textId="0CDDC774" w:rsidR="00300C55" w:rsidRPr="0083448E" w:rsidRDefault="00DD2261" w:rsidP="008B7DE0">
            <w:pPr>
              <w:spacing w:after="0"/>
              <w:ind w:left="0" w:firstLine="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</w:t>
            </w:r>
            <w:r w:rsidR="00D52688">
              <w:rPr>
                <w:rFonts w:ascii="Arial" w:hAnsi="Arial" w:cs="Arial"/>
                <w:sz w:val="22"/>
              </w:rPr>
              <w:t xml:space="preserve">ormation </w:t>
            </w:r>
            <w:r>
              <w:rPr>
                <w:rFonts w:ascii="Arial" w:hAnsi="Arial" w:cs="Arial"/>
                <w:sz w:val="22"/>
              </w:rPr>
              <w:t>en p</w:t>
            </w:r>
            <w:r w:rsidR="00300C55" w:rsidRPr="0083448E">
              <w:rPr>
                <w:rFonts w:ascii="Arial" w:hAnsi="Arial" w:cs="Arial"/>
                <w:sz w:val="22"/>
              </w:rPr>
              <w:t>résentiel</w:t>
            </w:r>
            <w:r>
              <w:rPr>
                <w:rFonts w:ascii="Arial" w:hAnsi="Arial" w:cs="Arial"/>
                <w:sz w:val="22"/>
              </w:rPr>
              <w:t xml:space="preserve">, en </w:t>
            </w:r>
            <w:r w:rsidR="00300C55" w:rsidRPr="0083448E">
              <w:rPr>
                <w:rFonts w:ascii="Arial" w:hAnsi="Arial" w:cs="Arial"/>
                <w:sz w:val="22"/>
              </w:rPr>
              <w:t>distanciel</w:t>
            </w:r>
            <w:r>
              <w:rPr>
                <w:rFonts w:ascii="Arial" w:hAnsi="Arial" w:cs="Arial"/>
                <w:sz w:val="22"/>
              </w:rPr>
              <w:t>, en</w:t>
            </w:r>
            <w:r w:rsidR="00300C55" w:rsidRPr="0083448E">
              <w:rPr>
                <w:rFonts w:ascii="Arial" w:hAnsi="Arial" w:cs="Arial"/>
                <w:sz w:val="22"/>
              </w:rPr>
              <w:t xml:space="preserve"> accompagnement individuel </w:t>
            </w:r>
            <w:r>
              <w:rPr>
                <w:rFonts w:ascii="Arial" w:hAnsi="Arial" w:cs="Arial"/>
                <w:sz w:val="22"/>
              </w:rPr>
              <w:t>et / ou</w:t>
            </w:r>
            <w:r w:rsidR="00300C55" w:rsidRPr="0083448E">
              <w:rPr>
                <w:rFonts w:ascii="Arial" w:hAnsi="Arial" w:cs="Arial"/>
                <w:sz w:val="22"/>
              </w:rPr>
              <w:t xml:space="preserve"> collectif </w:t>
            </w:r>
          </w:p>
          <w:p w14:paraId="428B3477" w14:textId="77777777" w:rsidR="00300C55" w:rsidRPr="0083448E" w:rsidRDefault="00300C55" w:rsidP="008B7DE0">
            <w:pPr>
              <w:spacing w:after="0"/>
              <w:ind w:left="0" w:firstLine="10"/>
              <w:rPr>
                <w:rFonts w:ascii="Arial" w:hAnsi="Arial" w:cs="Arial"/>
                <w:sz w:val="22"/>
              </w:rPr>
            </w:pPr>
          </w:p>
          <w:p w14:paraId="716880EF" w14:textId="77777777" w:rsidR="00300C55" w:rsidRPr="0083448E" w:rsidRDefault="00300C55" w:rsidP="008B7DE0">
            <w:pPr>
              <w:spacing w:after="0"/>
              <w:ind w:left="0" w:firstLine="10"/>
              <w:rPr>
                <w:rFonts w:ascii="Arial" w:hAnsi="Arial" w:cs="Arial"/>
                <w:sz w:val="22"/>
              </w:rPr>
            </w:pPr>
          </w:p>
          <w:p w14:paraId="51274A82" w14:textId="77777777" w:rsidR="00300C55" w:rsidRPr="0083448E" w:rsidRDefault="00300C55" w:rsidP="008B7DE0">
            <w:pPr>
              <w:spacing w:after="0"/>
              <w:ind w:left="0" w:firstLine="10"/>
              <w:rPr>
                <w:rFonts w:ascii="Arial" w:hAnsi="Arial" w:cs="Arial"/>
                <w:sz w:val="22"/>
              </w:rPr>
            </w:pPr>
          </w:p>
        </w:tc>
        <w:tc>
          <w:tcPr>
            <w:tcW w:w="5985" w:type="dxa"/>
          </w:tcPr>
          <w:p w14:paraId="6B623677" w14:textId="478FE8BA" w:rsidR="00300C55" w:rsidRPr="0083448E" w:rsidRDefault="00300C55" w:rsidP="00300C55">
            <w:pPr>
              <w:pStyle w:val="Paragraphedeliste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69ADF4E5" w14:textId="77777777" w:rsidTr="008B7DE0">
        <w:tc>
          <w:tcPr>
            <w:tcW w:w="10239" w:type="dxa"/>
            <w:gridSpan w:val="2"/>
          </w:tcPr>
          <w:p w14:paraId="21150740" w14:textId="77777777" w:rsidR="00300C55" w:rsidRPr="00DD2261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 w:rsidRPr="00DD2261">
              <w:rPr>
                <w:rFonts w:ascii="Arial" w:hAnsi="Arial" w:cs="Arial"/>
                <w:sz w:val="22"/>
              </w:rPr>
              <w:t xml:space="preserve">Budget alloué au projet : </w:t>
            </w:r>
          </w:p>
          <w:p w14:paraId="3EC3D50D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b/>
                <w:sz w:val="22"/>
              </w:rPr>
            </w:pPr>
          </w:p>
          <w:p w14:paraId="79D13367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71CC0F3A" w14:textId="77777777" w:rsidTr="008B7DE0">
        <w:tc>
          <w:tcPr>
            <w:tcW w:w="10239" w:type="dxa"/>
            <w:gridSpan w:val="2"/>
          </w:tcPr>
          <w:p w14:paraId="5198E668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t>PERIODE ET LIEU DE REALISATION DE LA FORMATION</w:t>
            </w:r>
          </w:p>
        </w:tc>
      </w:tr>
      <w:tr w:rsidR="00300C55" w:rsidRPr="0083448E" w14:paraId="011B1850" w14:textId="77777777" w:rsidTr="008B7DE0">
        <w:tc>
          <w:tcPr>
            <w:tcW w:w="4254" w:type="dxa"/>
          </w:tcPr>
          <w:p w14:paraId="3C71100B" w14:textId="77777777" w:rsidR="00300C55" w:rsidRPr="0083448E" w:rsidRDefault="00300C55" w:rsidP="008B7DE0">
            <w:pPr>
              <w:spacing w:after="81"/>
              <w:ind w:left="10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sz w:val="22"/>
              </w:rPr>
              <w:t>Impératifs d'organisation</w:t>
            </w:r>
          </w:p>
          <w:p w14:paraId="726AE739" w14:textId="4587062A" w:rsidR="00300C55" w:rsidRPr="0083448E" w:rsidRDefault="00300C55" w:rsidP="007D13C7">
            <w:pPr>
              <w:spacing w:after="26" w:line="216" w:lineRule="auto"/>
              <w:ind w:left="6"/>
              <w:jc w:val="both"/>
              <w:rPr>
                <w:rFonts w:ascii="Arial" w:hAnsi="Arial" w:cs="Arial"/>
                <w:i/>
                <w:sz w:val="22"/>
              </w:rPr>
            </w:pPr>
            <w:r w:rsidRPr="0083448E">
              <w:rPr>
                <w:rFonts w:ascii="Arial" w:hAnsi="Arial" w:cs="Arial"/>
                <w:i/>
                <w:sz w:val="22"/>
              </w:rPr>
              <w:t>(Préciser les impératifs d'organisation liés aux fonctions du public concerné et à l'organisation des services,</w:t>
            </w:r>
            <w:r w:rsidR="007D13C7">
              <w:rPr>
                <w:rFonts w:ascii="Arial" w:hAnsi="Arial" w:cs="Arial"/>
                <w:i/>
                <w:sz w:val="22"/>
              </w:rPr>
              <w:t xml:space="preserve"> p</w:t>
            </w:r>
            <w:r w:rsidRPr="0083448E">
              <w:rPr>
                <w:rFonts w:ascii="Arial" w:hAnsi="Arial" w:cs="Arial"/>
                <w:i/>
                <w:sz w:val="22"/>
              </w:rPr>
              <w:t>lannings, contraintes de production,</w:t>
            </w:r>
            <w:r w:rsidRPr="0083448E">
              <w:rPr>
                <w:rFonts w:ascii="Arial" w:hAnsi="Arial" w:cs="Arial"/>
                <w:i/>
                <w:noProof/>
                <w:sz w:val="22"/>
              </w:rPr>
              <w:t xml:space="preserve"> aspects logistiques,</w:t>
            </w:r>
            <w:r w:rsidR="007D13C7">
              <w:rPr>
                <w:rFonts w:ascii="Arial" w:hAnsi="Arial" w:cs="Arial"/>
                <w:i/>
                <w:noProof/>
                <w:sz w:val="22"/>
              </w:rPr>
              <w:t>…)</w:t>
            </w:r>
          </w:p>
          <w:p w14:paraId="0A35741D" w14:textId="77777777" w:rsidR="00300C55" w:rsidRPr="0083448E" w:rsidRDefault="00300C55" w:rsidP="008B7DE0">
            <w:pPr>
              <w:spacing w:after="0"/>
              <w:ind w:left="1027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5D353734" wp14:editId="5D93BA67">
                  <wp:extent cx="6096" cy="6093"/>
                  <wp:effectExtent l="0" t="0" r="0" b="0"/>
                  <wp:docPr id="1146367449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0" name="Picture 103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</w:tcPr>
          <w:p w14:paraId="3FB4407F" w14:textId="77777777" w:rsidR="00300C55" w:rsidRPr="0083448E" w:rsidRDefault="00300C55" w:rsidP="008B7DE0">
            <w:pPr>
              <w:pStyle w:val="Paragraphedelist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300C55" w:rsidRPr="0083448E" w14:paraId="49135762" w14:textId="77777777" w:rsidTr="008B7DE0">
        <w:tc>
          <w:tcPr>
            <w:tcW w:w="4254" w:type="dxa"/>
          </w:tcPr>
          <w:p w14:paraId="0780762E" w14:textId="54F1AB03" w:rsidR="00300C55" w:rsidRPr="0083448E" w:rsidRDefault="00300C55" w:rsidP="008B7DE0">
            <w:pPr>
              <w:spacing w:after="0"/>
              <w:ind w:left="0" w:firstLine="10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sz w:val="22"/>
              </w:rPr>
              <w:t xml:space="preserve">Période de réalisation </w:t>
            </w:r>
            <w:r w:rsidR="00DD2261">
              <w:rPr>
                <w:rFonts w:ascii="Arial" w:hAnsi="Arial" w:cs="Arial"/>
                <w:sz w:val="22"/>
              </w:rPr>
              <w:t xml:space="preserve">souhaitée </w:t>
            </w:r>
          </w:p>
          <w:p w14:paraId="66427044" w14:textId="77777777" w:rsidR="00300C55" w:rsidRPr="0083448E" w:rsidRDefault="00300C55" w:rsidP="008B7DE0">
            <w:pPr>
              <w:spacing w:after="0"/>
              <w:ind w:left="0" w:firstLine="10"/>
              <w:rPr>
                <w:rFonts w:ascii="Arial" w:hAnsi="Arial" w:cs="Arial"/>
                <w:sz w:val="22"/>
              </w:rPr>
            </w:pPr>
          </w:p>
        </w:tc>
        <w:tc>
          <w:tcPr>
            <w:tcW w:w="5985" w:type="dxa"/>
          </w:tcPr>
          <w:p w14:paraId="1DD9D6D4" w14:textId="296184DA" w:rsidR="00300C55" w:rsidRPr="0083448E" w:rsidRDefault="00300C55" w:rsidP="00300C55">
            <w:pPr>
              <w:pStyle w:val="Paragraphedelist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4081D08E" w14:textId="77777777" w:rsidTr="008B7DE0">
        <w:tc>
          <w:tcPr>
            <w:tcW w:w="4254" w:type="dxa"/>
          </w:tcPr>
          <w:p w14:paraId="060C38AD" w14:textId="140C36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sz w:val="22"/>
              </w:rPr>
              <w:t xml:space="preserve">Lieu de la formation </w:t>
            </w:r>
          </w:p>
          <w:p w14:paraId="1DE6F1CF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5985" w:type="dxa"/>
          </w:tcPr>
          <w:p w14:paraId="3FD74513" w14:textId="56157719" w:rsidR="00300C55" w:rsidRPr="0083448E" w:rsidRDefault="00300C55" w:rsidP="00300C55">
            <w:pPr>
              <w:pStyle w:val="Paragraphedelist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6B3610FB" w14:textId="77777777" w:rsidTr="008B7DE0">
        <w:tc>
          <w:tcPr>
            <w:tcW w:w="4254" w:type="dxa"/>
            <w:vAlign w:val="center"/>
          </w:tcPr>
          <w:p w14:paraId="0966F9DA" w14:textId="77777777" w:rsidR="00300C55" w:rsidRDefault="00300C55" w:rsidP="008B7DE0">
            <w:pPr>
              <w:spacing w:after="26" w:line="216" w:lineRule="auto"/>
              <w:ind w:left="6"/>
              <w:jc w:val="both"/>
              <w:rPr>
                <w:rFonts w:ascii="Arial" w:hAnsi="Arial" w:cs="Arial"/>
                <w:sz w:val="22"/>
              </w:rPr>
            </w:pPr>
            <w:r w:rsidRPr="0083448E">
              <w:rPr>
                <w:rFonts w:ascii="Arial" w:hAnsi="Arial" w:cs="Arial"/>
                <w:sz w:val="22"/>
              </w:rPr>
              <w:t xml:space="preserve">Profil d’intervenant (facultatif) : </w:t>
            </w:r>
          </w:p>
          <w:p w14:paraId="4F2AAB94" w14:textId="5B1EB208" w:rsidR="00DD2261" w:rsidRPr="0083448E" w:rsidRDefault="00DD2261" w:rsidP="008B7DE0">
            <w:pPr>
              <w:spacing w:after="26" w:line="216" w:lineRule="auto"/>
              <w:ind w:left="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985" w:type="dxa"/>
          </w:tcPr>
          <w:p w14:paraId="33053E5C" w14:textId="0D94B63C" w:rsidR="00300C55" w:rsidRPr="0083448E" w:rsidRDefault="00300C55" w:rsidP="00300C55">
            <w:pPr>
              <w:pStyle w:val="Paragraphedelist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300C55" w:rsidRPr="0083448E" w14:paraId="06B0650F" w14:textId="77777777" w:rsidTr="008B7DE0">
        <w:tc>
          <w:tcPr>
            <w:tcW w:w="10239" w:type="dxa"/>
            <w:gridSpan w:val="2"/>
          </w:tcPr>
          <w:p w14:paraId="14366AEB" w14:textId="43CFC228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b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t>MODALITES D'EVALUATION DE LA FORMATION</w:t>
            </w:r>
          </w:p>
        </w:tc>
      </w:tr>
      <w:tr w:rsidR="00300C55" w:rsidRPr="0083448E" w14:paraId="4070FC7C" w14:textId="77777777" w:rsidTr="008B7DE0">
        <w:tc>
          <w:tcPr>
            <w:tcW w:w="10239" w:type="dxa"/>
            <w:gridSpan w:val="2"/>
          </w:tcPr>
          <w:p w14:paraId="38219FF4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b/>
                <w:sz w:val="22"/>
              </w:rPr>
            </w:pPr>
          </w:p>
          <w:p w14:paraId="7D02339F" w14:textId="4D315FB8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b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t xml:space="preserve">Questionnaire d’évaluation à </w:t>
            </w:r>
            <w:r w:rsidR="007D13C7">
              <w:rPr>
                <w:rFonts w:ascii="Arial" w:hAnsi="Arial" w:cs="Arial"/>
                <w:b/>
                <w:sz w:val="22"/>
              </w:rPr>
              <w:t>compléter</w:t>
            </w:r>
            <w:r w:rsidRPr="0083448E">
              <w:rPr>
                <w:rFonts w:ascii="Arial" w:hAnsi="Arial" w:cs="Arial"/>
                <w:b/>
                <w:sz w:val="22"/>
              </w:rPr>
              <w:t xml:space="preserve"> par les stagiaires et transmis par no</w:t>
            </w:r>
            <w:r w:rsidR="00DD2261">
              <w:rPr>
                <w:rFonts w:ascii="Arial" w:hAnsi="Arial" w:cs="Arial"/>
                <w:b/>
                <w:sz w:val="22"/>
              </w:rPr>
              <w:t xml:space="preserve">s équipes de </w:t>
            </w:r>
            <w:r w:rsidRPr="0083448E">
              <w:rPr>
                <w:rFonts w:ascii="Arial" w:hAnsi="Arial" w:cs="Arial"/>
                <w:b/>
                <w:sz w:val="22"/>
              </w:rPr>
              <w:t>gestion administrative</w:t>
            </w:r>
          </w:p>
          <w:p w14:paraId="58834EC0" w14:textId="77777777" w:rsidR="00300C55" w:rsidRPr="0083448E" w:rsidRDefault="00300C55" w:rsidP="004B1DA2">
            <w:pPr>
              <w:spacing w:after="0"/>
              <w:ind w:left="0"/>
              <w:rPr>
                <w:rFonts w:ascii="Arial" w:hAnsi="Arial" w:cs="Arial"/>
                <w:b/>
                <w:sz w:val="22"/>
              </w:rPr>
            </w:pPr>
          </w:p>
        </w:tc>
      </w:tr>
      <w:tr w:rsidR="00300C55" w:rsidRPr="0083448E" w14:paraId="42AC4131" w14:textId="77777777" w:rsidTr="008B7DE0">
        <w:tc>
          <w:tcPr>
            <w:tcW w:w="10239" w:type="dxa"/>
            <w:gridSpan w:val="2"/>
          </w:tcPr>
          <w:p w14:paraId="4992E7A1" w14:textId="23072D88" w:rsidR="00300C55" w:rsidRPr="0083448E" w:rsidRDefault="00DD2261" w:rsidP="008B7DE0">
            <w:pPr>
              <w:spacing w:after="0"/>
              <w:ind w:left="0"/>
              <w:rPr>
                <w:rFonts w:ascii="Arial" w:hAnsi="Arial" w:cs="Arial"/>
                <w:b/>
                <w:sz w:val="22"/>
              </w:rPr>
            </w:pPr>
            <w:r w:rsidRPr="0083448E">
              <w:rPr>
                <w:rFonts w:ascii="Arial" w:hAnsi="Arial" w:cs="Arial"/>
                <w:b/>
                <w:sz w:val="22"/>
              </w:rPr>
              <w:t xml:space="preserve">AUTRES INFORMATIONS </w:t>
            </w:r>
            <w:r>
              <w:rPr>
                <w:rFonts w:ascii="Arial" w:hAnsi="Arial" w:cs="Arial"/>
                <w:b/>
                <w:sz w:val="22"/>
              </w:rPr>
              <w:t xml:space="preserve">QUE </w:t>
            </w:r>
            <w:r w:rsidRPr="0083448E">
              <w:rPr>
                <w:rFonts w:ascii="Arial" w:hAnsi="Arial" w:cs="Arial"/>
                <w:b/>
                <w:sz w:val="22"/>
              </w:rPr>
              <w:t>VOUS SOUHAITEZ NOUS PART</w:t>
            </w:r>
            <w:r>
              <w:rPr>
                <w:rFonts w:ascii="Arial" w:hAnsi="Arial" w:cs="Arial"/>
                <w:b/>
                <w:sz w:val="22"/>
              </w:rPr>
              <w:t>AGER</w:t>
            </w:r>
            <w:r w:rsidRPr="0083448E">
              <w:rPr>
                <w:rFonts w:ascii="Arial" w:hAnsi="Arial" w:cs="Arial"/>
                <w:b/>
                <w:sz w:val="22"/>
              </w:rPr>
              <w:t xml:space="preserve"> : </w:t>
            </w:r>
          </w:p>
          <w:p w14:paraId="23CCE960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0721D235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  <w:p w14:paraId="3789F5EC" w14:textId="77777777" w:rsidR="00300C55" w:rsidRPr="0083448E" w:rsidRDefault="00300C55" w:rsidP="008B7DE0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</w:tr>
    </w:tbl>
    <w:p w14:paraId="644F9542" w14:textId="77777777" w:rsidR="0019681D" w:rsidRPr="0083448E" w:rsidRDefault="0019681D" w:rsidP="006F0582">
      <w:pPr>
        <w:spacing w:line="240" w:lineRule="auto"/>
        <w:rPr>
          <w:rFonts w:ascii="Arial" w:hAnsi="Arial" w:cs="Arial"/>
          <w:b/>
          <w:bCs/>
          <w:color w:val="E2007A"/>
          <w:sz w:val="32"/>
          <w:szCs w:val="32"/>
        </w:rPr>
      </w:pPr>
    </w:p>
    <w:p w14:paraId="03EE8B15" w14:textId="77777777" w:rsidR="00802D21" w:rsidRPr="0083448E" w:rsidRDefault="00802D21" w:rsidP="00FE5219">
      <w:pPr>
        <w:spacing w:after="0"/>
        <w:ind w:left="0"/>
        <w:rPr>
          <w:rFonts w:ascii="Arial" w:hAnsi="Arial" w:cs="Arial"/>
          <w:sz w:val="22"/>
        </w:rPr>
      </w:pPr>
    </w:p>
    <w:p w14:paraId="715A5BB3" w14:textId="77777777" w:rsidR="00802D21" w:rsidRPr="0083448E" w:rsidRDefault="00802D21" w:rsidP="00FE5219">
      <w:pPr>
        <w:spacing w:after="0"/>
        <w:ind w:left="0"/>
        <w:rPr>
          <w:rFonts w:ascii="Arial" w:hAnsi="Arial" w:cs="Arial"/>
          <w:sz w:val="22"/>
        </w:rPr>
      </w:pPr>
    </w:p>
    <w:p w14:paraId="327CCF46" w14:textId="79D0A78C" w:rsidR="00B32BFE" w:rsidRPr="0083448E" w:rsidRDefault="00B32BFE">
      <w:pPr>
        <w:rPr>
          <w:rFonts w:ascii="Arial" w:hAnsi="Arial" w:cs="Arial"/>
          <w:sz w:val="22"/>
        </w:rPr>
      </w:pPr>
    </w:p>
    <w:sectPr w:rsidR="00B32BFE" w:rsidRPr="0083448E">
      <w:pgSz w:w="11923" w:h="16913"/>
      <w:pgMar w:top="365" w:right="1440" w:bottom="1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3AE4"/>
    <w:multiLevelType w:val="multilevel"/>
    <w:tmpl w:val="112A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E3490"/>
    <w:multiLevelType w:val="multilevel"/>
    <w:tmpl w:val="89F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7435B"/>
    <w:multiLevelType w:val="multilevel"/>
    <w:tmpl w:val="9460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D7E98"/>
    <w:multiLevelType w:val="hybridMultilevel"/>
    <w:tmpl w:val="7E4CA1FC"/>
    <w:lvl w:ilvl="0" w:tplc="6BDC5B2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A70E9A"/>
    <w:multiLevelType w:val="hybridMultilevel"/>
    <w:tmpl w:val="AE823F80"/>
    <w:lvl w:ilvl="0" w:tplc="9A3C9C7A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49EB754">
      <w:start w:val="1"/>
      <w:numFmt w:val="lowerLetter"/>
      <w:lvlText w:val="%2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EA0EE5A">
      <w:start w:val="1"/>
      <w:numFmt w:val="lowerRoman"/>
      <w:lvlText w:val="%3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6EA570">
      <w:start w:val="1"/>
      <w:numFmt w:val="decimal"/>
      <w:lvlText w:val="%4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38B7A2">
      <w:start w:val="1"/>
      <w:numFmt w:val="lowerLetter"/>
      <w:lvlText w:val="%5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5D4E82A">
      <w:start w:val="1"/>
      <w:numFmt w:val="lowerRoman"/>
      <w:lvlText w:val="%6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B940FBC">
      <w:start w:val="1"/>
      <w:numFmt w:val="decimal"/>
      <w:lvlText w:val="%7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0E6F30E">
      <w:start w:val="1"/>
      <w:numFmt w:val="lowerLetter"/>
      <w:lvlText w:val="%8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2F0BB78">
      <w:start w:val="1"/>
      <w:numFmt w:val="lowerRoman"/>
      <w:lvlText w:val="%9"/>
      <w:lvlJc w:val="left"/>
      <w:pPr>
        <w:ind w:left="6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35B00"/>
    <w:multiLevelType w:val="hybridMultilevel"/>
    <w:tmpl w:val="8C9A847E"/>
    <w:lvl w:ilvl="0" w:tplc="55EA4606">
      <w:start w:val="1"/>
      <w:numFmt w:val="bullet"/>
      <w:lvlText w:val="-"/>
      <w:lvlJc w:val="left"/>
      <w:pPr>
        <w:ind w:left="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1DAAABE">
      <w:start w:val="1"/>
      <w:numFmt w:val="bullet"/>
      <w:lvlText w:val="o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9407F1A">
      <w:start w:val="1"/>
      <w:numFmt w:val="bullet"/>
      <w:lvlText w:val="▪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2E4168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19A5E44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BAE5DAA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98897C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4FCB3E6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FAECAA2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507269"/>
    <w:multiLevelType w:val="multilevel"/>
    <w:tmpl w:val="E5AE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008A8"/>
    <w:multiLevelType w:val="multilevel"/>
    <w:tmpl w:val="80D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17CDF"/>
    <w:multiLevelType w:val="hybridMultilevel"/>
    <w:tmpl w:val="961EA838"/>
    <w:lvl w:ilvl="0" w:tplc="6DA2790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5ECB"/>
    <w:multiLevelType w:val="multilevel"/>
    <w:tmpl w:val="C432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0032B"/>
    <w:multiLevelType w:val="hybridMultilevel"/>
    <w:tmpl w:val="C478BE0A"/>
    <w:lvl w:ilvl="0" w:tplc="106664F0">
      <w:start w:val="1"/>
      <w:numFmt w:val="decimal"/>
      <w:lvlText w:val="%1"/>
      <w:lvlJc w:val="left"/>
      <w:pPr>
        <w:ind w:left="720" w:hanging="360"/>
      </w:pPr>
      <w:rPr>
        <w:rFonts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F7433"/>
    <w:multiLevelType w:val="hybridMultilevel"/>
    <w:tmpl w:val="19C02DA8"/>
    <w:lvl w:ilvl="0" w:tplc="D85AAFC2">
      <w:start w:val="1"/>
      <w:numFmt w:val="bullet"/>
      <w:lvlText w:val="•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AF28D62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EAA55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730A7DA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58A434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6AEC11C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400CA6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5BCE912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71A5DBE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AB696A"/>
    <w:multiLevelType w:val="multilevel"/>
    <w:tmpl w:val="9342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A3AA1"/>
    <w:multiLevelType w:val="hybridMultilevel"/>
    <w:tmpl w:val="41A49806"/>
    <w:lvl w:ilvl="0" w:tplc="35624AB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67885"/>
    <w:multiLevelType w:val="hybridMultilevel"/>
    <w:tmpl w:val="84AACCBC"/>
    <w:lvl w:ilvl="0" w:tplc="015A2F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25A52"/>
    <w:multiLevelType w:val="hybridMultilevel"/>
    <w:tmpl w:val="2A96108C"/>
    <w:lvl w:ilvl="0" w:tplc="DAC8D536">
      <w:numFmt w:val="bullet"/>
      <w:lvlText w:val="-"/>
      <w:lvlJc w:val="left"/>
      <w:pPr>
        <w:ind w:left="720" w:hanging="360"/>
      </w:pPr>
      <w:rPr>
        <w:rFonts w:ascii="Century Gothic" w:eastAsia="Calibri" w:hAnsi="Century Gothic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35565"/>
    <w:multiLevelType w:val="hybridMultilevel"/>
    <w:tmpl w:val="B1DA765C"/>
    <w:lvl w:ilvl="0" w:tplc="5304476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D5327"/>
    <w:multiLevelType w:val="hybridMultilevel"/>
    <w:tmpl w:val="6BFAF7C4"/>
    <w:lvl w:ilvl="0" w:tplc="C9FA1A5C">
      <w:start w:val="1"/>
      <w:numFmt w:val="bullet"/>
      <w:lvlText w:val="-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47176">
      <w:start w:val="1"/>
      <w:numFmt w:val="bullet"/>
      <w:lvlText w:val="o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E2FFB6">
      <w:start w:val="1"/>
      <w:numFmt w:val="bullet"/>
      <w:lvlText w:val="▪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E4692">
      <w:start w:val="1"/>
      <w:numFmt w:val="bullet"/>
      <w:lvlText w:val="•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A116">
      <w:start w:val="1"/>
      <w:numFmt w:val="bullet"/>
      <w:lvlText w:val="o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2EB3C">
      <w:start w:val="1"/>
      <w:numFmt w:val="bullet"/>
      <w:lvlText w:val="▪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4E85FC">
      <w:start w:val="1"/>
      <w:numFmt w:val="bullet"/>
      <w:lvlText w:val="•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AAE4BA">
      <w:start w:val="1"/>
      <w:numFmt w:val="bullet"/>
      <w:lvlText w:val="o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83DB2">
      <w:start w:val="1"/>
      <w:numFmt w:val="bullet"/>
      <w:lvlText w:val="▪"/>
      <w:lvlJc w:val="left"/>
      <w:pPr>
        <w:ind w:left="6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C66156"/>
    <w:multiLevelType w:val="multilevel"/>
    <w:tmpl w:val="DF64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065409">
    <w:abstractNumId w:val="11"/>
  </w:num>
  <w:num w:numId="2" w16cid:durableId="232206301">
    <w:abstractNumId w:val="17"/>
  </w:num>
  <w:num w:numId="3" w16cid:durableId="1781220033">
    <w:abstractNumId w:val="5"/>
  </w:num>
  <w:num w:numId="4" w16cid:durableId="1473785894">
    <w:abstractNumId w:val="4"/>
  </w:num>
  <w:num w:numId="5" w16cid:durableId="1198657773">
    <w:abstractNumId w:val="10"/>
  </w:num>
  <w:num w:numId="6" w16cid:durableId="2050185210">
    <w:abstractNumId w:val="3"/>
  </w:num>
  <w:num w:numId="7" w16cid:durableId="1290210165">
    <w:abstractNumId w:val="8"/>
  </w:num>
  <w:num w:numId="8" w16cid:durableId="1125271172">
    <w:abstractNumId w:val="12"/>
  </w:num>
  <w:num w:numId="9" w16cid:durableId="32387040">
    <w:abstractNumId w:val="0"/>
  </w:num>
  <w:num w:numId="10" w16cid:durableId="1850676980">
    <w:abstractNumId w:val="9"/>
  </w:num>
  <w:num w:numId="11" w16cid:durableId="31074692">
    <w:abstractNumId w:val="7"/>
  </w:num>
  <w:num w:numId="12" w16cid:durableId="158736051">
    <w:abstractNumId w:val="14"/>
  </w:num>
  <w:num w:numId="13" w16cid:durableId="1671370105">
    <w:abstractNumId w:val="1"/>
  </w:num>
  <w:num w:numId="14" w16cid:durableId="103693483">
    <w:abstractNumId w:val="6"/>
  </w:num>
  <w:num w:numId="15" w16cid:durableId="1696690668">
    <w:abstractNumId w:val="2"/>
  </w:num>
  <w:num w:numId="16" w16cid:durableId="151876586">
    <w:abstractNumId w:val="18"/>
  </w:num>
  <w:num w:numId="17" w16cid:durableId="933172677">
    <w:abstractNumId w:val="15"/>
  </w:num>
  <w:num w:numId="18" w16cid:durableId="776607952">
    <w:abstractNumId w:val="16"/>
  </w:num>
  <w:num w:numId="19" w16cid:durableId="1089430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DD"/>
    <w:rsid w:val="00000AAA"/>
    <w:rsid w:val="000123DF"/>
    <w:rsid w:val="0001331C"/>
    <w:rsid w:val="00024F7E"/>
    <w:rsid w:val="000515CA"/>
    <w:rsid w:val="00063390"/>
    <w:rsid w:val="000C1E73"/>
    <w:rsid w:val="000C6E76"/>
    <w:rsid w:val="000D0246"/>
    <w:rsid w:val="000D2CEB"/>
    <w:rsid w:val="000D2F25"/>
    <w:rsid w:val="000D7D66"/>
    <w:rsid w:val="000F50CC"/>
    <w:rsid w:val="00101D36"/>
    <w:rsid w:val="00146844"/>
    <w:rsid w:val="00167C8D"/>
    <w:rsid w:val="00167DDD"/>
    <w:rsid w:val="001727E0"/>
    <w:rsid w:val="001952E0"/>
    <w:rsid w:val="0019681D"/>
    <w:rsid w:val="001A1F70"/>
    <w:rsid w:val="001C535A"/>
    <w:rsid w:val="001C7F68"/>
    <w:rsid w:val="00213363"/>
    <w:rsid w:val="00214BD2"/>
    <w:rsid w:val="00221681"/>
    <w:rsid w:val="002340D5"/>
    <w:rsid w:val="0024792F"/>
    <w:rsid w:val="00271DA5"/>
    <w:rsid w:val="002928D6"/>
    <w:rsid w:val="002A052F"/>
    <w:rsid w:val="002A1081"/>
    <w:rsid w:val="002B3FD6"/>
    <w:rsid w:val="002E2CD5"/>
    <w:rsid w:val="002E493B"/>
    <w:rsid w:val="00300C55"/>
    <w:rsid w:val="0032665A"/>
    <w:rsid w:val="003635BC"/>
    <w:rsid w:val="003931BB"/>
    <w:rsid w:val="003A645D"/>
    <w:rsid w:val="003E2ECA"/>
    <w:rsid w:val="003E39AB"/>
    <w:rsid w:val="00447CD6"/>
    <w:rsid w:val="00464D98"/>
    <w:rsid w:val="004A6520"/>
    <w:rsid w:val="004B1DA2"/>
    <w:rsid w:val="004F66E1"/>
    <w:rsid w:val="00537EC2"/>
    <w:rsid w:val="005A404A"/>
    <w:rsid w:val="005C5E74"/>
    <w:rsid w:val="00634272"/>
    <w:rsid w:val="00637E56"/>
    <w:rsid w:val="006578C9"/>
    <w:rsid w:val="00657A96"/>
    <w:rsid w:val="006653F8"/>
    <w:rsid w:val="00674B9F"/>
    <w:rsid w:val="006A7ED7"/>
    <w:rsid w:val="006C63FD"/>
    <w:rsid w:val="006D4CF1"/>
    <w:rsid w:val="006F0582"/>
    <w:rsid w:val="007026D4"/>
    <w:rsid w:val="00734829"/>
    <w:rsid w:val="00740439"/>
    <w:rsid w:val="007D1040"/>
    <w:rsid w:val="007D13C7"/>
    <w:rsid w:val="007E3779"/>
    <w:rsid w:val="007F204E"/>
    <w:rsid w:val="00802D21"/>
    <w:rsid w:val="00814D80"/>
    <w:rsid w:val="0083448E"/>
    <w:rsid w:val="0085698A"/>
    <w:rsid w:val="0087050C"/>
    <w:rsid w:val="00897882"/>
    <w:rsid w:val="008B3E67"/>
    <w:rsid w:val="009637FC"/>
    <w:rsid w:val="00990089"/>
    <w:rsid w:val="00990FB7"/>
    <w:rsid w:val="009F0B32"/>
    <w:rsid w:val="00A3A774"/>
    <w:rsid w:val="00A51CBD"/>
    <w:rsid w:val="00A621C8"/>
    <w:rsid w:val="00A62B12"/>
    <w:rsid w:val="00A84269"/>
    <w:rsid w:val="00AD6BC0"/>
    <w:rsid w:val="00AE65B2"/>
    <w:rsid w:val="00B1200A"/>
    <w:rsid w:val="00B32BFE"/>
    <w:rsid w:val="00B8131A"/>
    <w:rsid w:val="00BB3D2A"/>
    <w:rsid w:val="00BC1A53"/>
    <w:rsid w:val="00BC1CC8"/>
    <w:rsid w:val="00BC6B39"/>
    <w:rsid w:val="00C06916"/>
    <w:rsid w:val="00C40471"/>
    <w:rsid w:val="00C46299"/>
    <w:rsid w:val="00C60603"/>
    <w:rsid w:val="00C66337"/>
    <w:rsid w:val="00C939D8"/>
    <w:rsid w:val="00CC2977"/>
    <w:rsid w:val="00CD03C4"/>
    <w:rsid w:val="00D03408"/>
    <w:rsid w:val="00D17633"/>
    <w:rsid w:val="00D27C38"/>
    <w:rsid w:val="00D52688"/>
    <w:rsid w:val="00D63204"/>
    <w:rsid w:val="00D806FC"/>
    <w:rsid w:val="00D84B48"/>
    <w:rsid w:val="00D92727"/>
    <w:rsid w:val="00DA35BE"/>
    <w:rsid w:val="00DB5AB6"/>
    <w:rsid w:val="00DB6CCA"/>
    <w:rsid w:val="00DD1395"/>
    <w:rsid w:val="00DD2261"/>
    <w:rsid w:val="00DE46DB"/>
    <w:rsid w:val="00E3182A"/>
    <w:rsid w:val="00E72091"/>
    <w:rsid w:val="00E75672"/>
    <w:rsid w:val="00EB1786"/>
    <w:rsid w:val="00EE33A0"/>
    <w:rsid w:val="00EF79FF"/>
    <w:rsid w:val="00F24A89"/>
    <w:rsid w:val="00F36ADB"/>
    <w:rsid w:val="00F36F5D"/>
    <w:rsid w:val="00F65544"/>
    <w:rsid w:val="00FA1401"/>
    <w:rsid w:val="00FE5219"/>
    <w:rsid w:val="037E57DA"/>
    <w:rsid w:val="10D899A6"/>
    <w:rsid w:val="1B3F3359"/>
    <w:rsid w:val="279C0C8F"/>
    <w:rsid w:val="36EB898B"/>
    <w:rsid w:val="3CC68A27"/>
    <w:rsid w:val="3D4C0DED"/>
    <w:rsid w:val="4218A0F3"/>
    <w:rsid w:val="4291426F"/>
    <w:rsid w:val="546A29EA"/>
    <w:rsid w:val="54BE5811"/>
    <w:rsid w:val="5BDF28E5"/>
    <w:rsid w:val="62171CC2"/>
    <w:rsid w:val="6355BDD8"/>
    <w:rsid w:val="64BF1945"/>
    <w:rsid w:val="7FF0A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39DA"/>
  <w15:docId w15:val="{ABDA872A-E79A-45E2-8FA5-F79DEBAD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62"/>
      <w:ind w:left="-115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219"/>
    <w:rPr>
      <w:rFonts w:ascii="Segoe UI" w:eastAsia="Calibr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02D21"/>
    <w:pPr>
      <w:ind w:left="720"/>
      <w:contextualSpacing/>
    </w:pPr>
  </w:style>
  <w:style w:type="table" w:styleId="Grilledutableau">
    <w:name w:val="Table Grid"/>
    <w:basedOn w:val="TableauNormal"/>
    <w:uiPriority w:val="39"/>
    <w:rsid w:val="0080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85698A"/>
  </w:style>
  <w:style w:type="character" w:styleId="Lienhypertexte">
    <w:name w:val="Hyperlink"/>
    <w:basedOn w:val="Policepardfaut"/>
    <w:uiPriority w:val="99"/>
    <w:unhideWhenUsed/>
    <w:rsid w:val="002A052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A052F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24792F"/>
    <w:rPr>
      <w:b/>
      <w:bCs/>
    </w:rPr>
  </w:style>
  <w:style w:type="character" w:customStyle="1" w:styleId="hotkey-layer">
    <w:name w:val="hotkey-layer"/>
    <w:basedOn w:val="Policepardfaut"/>
    <w:rsid w:val="00FA1401"/>
  </w:style>
  <w:style w:type="character" w:styleId="Mentionnonrsolue">
    <w:name w:val="Unresolved Mention"/>
    <w:basedOn w:val="Policepardfaut"/>
    <w:uiPriority w:val="99"/>
    <w:semiHidden/>
    <w:unhideWhenUsed/>
    <w:rsid w:val="00C404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2261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87B628B8EEE4CADE0B12449674F72" ma:contentTypeVersion="20" ma:contentTypeDescription="Crée un document." ma:contentTypeScope="" ma:versionID="a5365175ee2e661372c796b60524fb74">
  <xsd:schema xmlns:xsd="http://www.w3.org/2001/XMLSchema" xmlns:xs="http://www.w3.org/2001/XMLSchema" xmlns:p="http://schemas.microsoft.com/office/2006/metadata/properties" xmlns:ns2="239318e4-0cce-45d3-80fe-e551fcf58110" xmlns:ns3="582ab8be-f8da-4858-a831-5bd6970b0f3d" targetNamespace="http://schemas.microsoft.com/office/2006/metadata/properties" ma:root="true" ma:fieldsID="3c415b43b7c41bb34cf2d48328649180" ns2:_="" ns3:_="">
    <xsd:import namespace="239318e4-0cce-45d3-80fe-e551fcf58110"/>
    <xsd:import namespace="582ab8be-f8da-4858-a831-5bd6970b0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de" minOccurs="0"/>
                <xsd:element ref="ns2:I4102009" minOccurs="0"/>
                <xsd:element ref="ns2:Code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318e4-0cce-45d3-80fe-e551fcf58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de" ma:index="21" nillable="true" ma:displayName="Code " ma:description="I4102009" ma:format="Dropdown" ma:internalName="Code">
      <xsd:simpleType>
        <xsd:restriction base="dms:Text">
          <xsd:maxLength value="255"/>
        </xsd:restriction>
      </xsd:simpleType>
    </xsd:element>
    <xsd:element name="I4102009" ma:index="22" nillable="true" ma:displayName="I4102009" ma:description="I4102009" ma:format="Dropdown" ma:internalName="I4102009" ma:percentage="FALSE">
      <xsd:simpleType>
        <xsd:restriction base="dms:Number"/>
      </xsd:simpleType>
    </xsd:element>
    <xsd:element name="Code0" ma:index="23" nillable="true" ma:displayName="Code" ma:format="Dropdown" ma:internalName="Code0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8c29582c-4d76-4941-8501-e4f671038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ab8be-f8da-4858-a831-5bd6970b0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b7f19b2-def6-41bb-be47-74ed8f0073e4}" ma:internalName="TaxCatchAll" ma:showField="CatchAllData" ma:web="582ab8be-f8da-4858-a831-5bd6970b0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2ab8be-f8da-4858-a831-5bd6970b0f3d">
      <UserInfo>
        <DisplayName>Anne-Sophie HEDDEBAUX</DisplayName>
        <AccountId>45</AccountId>
        <AccountType/>
      </UserInfo>
    </SharedWithUsers>
    <Code xmlns="239318e4-0cce-45d3-80fe-e551fcf58110" xsi:nil="true"/>
    <I4102009 xmlns="239318e4-0cce-45d3-80fe-e551fcf58110" xsi:nil="true"/>
    <Code0 xmlns="239318e4-0cce-45d3-80fe-e551fcf58110" xsi:nil="true"/>
    <TaxCatchAll xmlns="582ab8be-f8da-4858-a831-5bd6970b0f3d" xsi:nil="true"/>
    <lcf76f155ced4ddcb4097134ff3c332f xmlns="239318e4-0cce-45d3-80fe-e551fcf581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C7A19-C0A9-4F00-977E-4D6EC66D9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318e4-0cce-45d3-80fe-e551fcf58110"/>
    <ds:schemaRef ds:uri="582ab8be-f8da-4858-a831-5bd6970b0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35DF4-D771-44E6-B5D5-68A72EB32AA1}">
  <ds:schemaRefs>
    <ds:schemaRef ds:uri="http://schemas.microsoft.com/office/2006/metadata/properties"/>
    <ds:schemaRef ds:uri="http://schemas.microsoft.com/office/infopath/2007/PartnerControls"/>
    <ds:schemaRef ds:uri="582ab8be-f8da-4858-a831-5bd6970b0f3d"/>
    <ds:schemaRef ds:uri="239318e4-0cce-45d3-80fe-e551fcf58110"/>
  </ds:schemaRefs>
</ds:datastoreItem>
</file>

<file path=customXml/itemProps3.xml><?xml version="1.0" encoding="utf-8"?>
<ds:datastoreItem xmlns:ds="http://schemas.openxmlformats.org/officeDocument/2006/customXml" ds:itemID="{B337209B-335A-4871-A2A5-0A12C4159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Pascale SYLVESTRE-BARON</dc:creator>
  <cp:lastModifiedBy>Sibylle GUILLOT</cp:lastModifiedBy>
  <cp:revision>4</cp:revision>
  <dcterms:created xsi:type="dcterms:W3CDTF">2023-11-21T12:48:00Z</dcterms:created>
  <dcterms:modified xsi:type="dcterms:W3CDTF">2024-10-31T15:38:00Z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0x010100E0087B628B8EEE4CADE0B12449674F72</vt:lpwstr>
  </property>
  <property fmtid="{D5CDD505-2E9C-101B-9397-08002B2CF9AE}" pid="3" name="MediaServiceImageTags">
    <vt:lpwstr/>
  </property>
</Properties>
</file>